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100540">
        <w:rPr>
          <w:rFonts w:ascii="Arial" w:hAnsi="Arial" w:cs="Arial"/>
          <w:sz w:val="24"/>
          <w:szCs w:val="24"/>
        </w:rPr>
        <w:t>6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</w:t>
      </w:r>
      <w:proofErr w:type="spellStart"/>
      <w:r w:rsidRPr="003E4B4A">
        <w:rPr>
          <w:rFonts w:ascii="Arial" w:hAnsi="Arial" w:cs="Arial"/>
          <w:sz w:val="24"/>
          <w:szCs w:val="24"/>
        </w:rPr>
        <w:t>Hotararea</w:t>
      </w:r>
      <w:proofErr w:type="spellEnd"/>
      <w:r w:rsidRPr="003E4B4A">
        <w:rPr>
          <w:rFonts w:ascii="Arial" w:hAnsi="Arial" w:cs="Arial"/>
          <w:sz w:val="24"/>
          <w:szCs w:val="24"/>
        </w:rPr>
        <w:t xml:space="preserve"> nr. </w:t>
      </w:r>
      <w:r w:rsidR="00E37C9D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 din  </w:t>
      </w:r>
      <w:r w:rsidR="00E37C9D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a Consiliului Local al Municipiului </w:t>
      </w:r>
      <w:proofErr w:type="spellStart"/>
      <w:r w:rsidRPr="003E4B4A">
        <w:rPr>
          <w:rFonts w:ascii="Arial" w:hAnsi="Arial" w:cs="Arial"/>
          <w:sz w:val="24"/>
          <w:szCs w:val="24"/>
        </w:rPr>
        <w:t>Buzau</w:t>
      </w:r>
      <w:proofErr w:type="spellEnd"/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5610BE" w:rsidRDefault="005610BE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CD1329">
        <w:rPr>
          <w:rFonts w:ascii="Arial" w:hAnsi="Arial" w:cs="Arial"/>
          <w:sz w:val="24"/>
          <w:szCs w:val="24"/>
        </w:rPr>
        <w:t xml:space="preserve">  PEDAGOGIC </w:t>
      </w:r>
      <w:r w:rsidR="0002746A">
        <w:rPr>
          <w:rFonts w:ascii="Arial" w:hAnsi="Arial" w:cs="Arial"/>
          <w:sz w:val="24"/>
          <w:szCs w:val="24"/>
        </w:rPr>
        <w:t>”</w:t>
      </w:r>
      <w:r w:rsidR="00CD1329">
        <w:rPr>
          <w:rFonts w:ascii="Arial" w:hAnsi="Arial" w:cs="Arial"/>
          <w:sz w:val="24"/>
          <w:szCs w:val="24"/>
        </w:rPr>
        <w:t>SPIRU  HARET”</w:t>
      </w:r>
    </w:p>
    <w:p w:rsidR="008C436A" w:rsidRPr="00F82135" w:rsidRDefault="00665EB4" w:rsidP="005610B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8C436A" w:rsidRPr="00F82135">
        <w:rPr>
          <w:rFonts w:ascii="Arial" w:hAnsi="Arial" w:cs="Arial"/>
          <w:sz w:val="24"/>
          <w:szCs w:val="24"/>
        </w:rPr>
        <w:t>BUGET  LOCAL-</w:t>
      </w: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8C436A" w:rsidRPr="003E4B4A" w:rsidRDefault="008C436A" w:rsidP="00D91190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D91190" w:rsidRPr="003E4B4A" w:rsidRDefault="003E4B4A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0" w:type="auto"/>
        <w:tblInd w:w="571" w:type="dxa"/>
        <w:tblLook w:val="04A0"/>
      </w:tblPr>
      <w:tblGrid>
        <w:gridCol w:w="842"/>
        <w:gridCol w:w="3118"/>
        <w:gridCol w:w="1560"/>
        <w:gridCol w:w="2693"/>
      </w:tblGrid>
      <w:tr w:rsidR="008C436A" w:rsidRPr="003E4B4A" w:rsidTr="003B60C7">
        <w:tc>
          <w:tcPr>
            <w:tcW w:w="842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3118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60" w:type="dxa"/>
          </w:tcPr>
          <w:p w:rsidR="008C436A" w:rsidRPr="003E4B4A" w:rsidRDefault="008C436A" w:rsidP="003E4B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2693" w:type="dxa"/>
          </w:tcPr>
          <w:p w:rsidR="008C436A" w:rsidRPr="003E4B4A" w:rsidRDefault="008C436A" w:rsidP="003B60C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  <w:bookmarkStart w:id="0" w:name="_GoBack"/>
            <w:bookmarkEnd w:id="0"/>
          </w:p>
        </w:tc>
      </w:tr>
      <w:tr w:rsidR="008C436A" w:rsidRPr="003E4B4A" w:rsidTr="003B60C7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personal</w:t>
            </w:r>
          </w:p>
        </w:tc>
        <w:tc>
          <w:tcPr>
            <w:tcW w:w="156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65.02.10</w:t>
            </w:r>
          </w:p>
        </w:tc>
        <w:tc>
          <w:tcPr>
            <w:tcW w:w="2693" w:type="dxa"/>
          </w:tcPr>
          <w:p w:rsidR="008C436A" w:rsidRPr="003E4B4A" w:rsidRDefault="00CD132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6.313,30</w:t>
            </w:r>
          </w:p>
        </w:tc>
      </w:tr>
      <w:tr w:rsidR="008C436A" w:rsidRPr="003E4B4A" w:rsidTr="003B60C7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6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65.02.20</w:t>
            </w:r>
          </w:p>
        </w:tc>
        <w:tc>
          <w:tcPr>
            <w:tcW w:w="2693" w:type="dxa"/>
          </w:tcPr>
          <w:p w:rsidR="008C436A" w:rsidRPr="003E4B4A" w:rsidRDefault="00CD132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875,00</w:t>
            </w:r>
          </w:p>
        </w:tc>
      </w:tr>
      <w:tr w:rsidR="00267FAA" w:rsidRPr="003E4B4A" w:rsidTr="003B60C7">
        <w:tc>
          <w:tcPr>
            <w:tcW w:w="842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3118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-ajutor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social</w:t>
            </w:r>
          </w:p>
        </w:tc>
        <w:tc>
          <w:tcPr>
            <w:tcW w:w="1560" w:type="dxa"/>
          </w:tcPr>
          <w:p w:rsidR="00267FAA" w:rsidRPr="003E4B4A" w:rsidRDefault="00267FAA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65.02.57</w:t>
            </w:r>
          </w:p>
        </w:tc>
        <w:tc>
          <w:tcPr>
            <w:tcW w:w="2693" w:type="dxa"/>
          </w:tcPr>
          <w:p w:rsidR="00267FAA" w:rsidRDefault="00CD132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3,58</w:t>
            </w:r>
          </w:p>
        </w:tc>
      </w:tr>
      <w:tr w:rsidR="008C436A" w:rsidRPr="003E4B4A" w:rsidTr="003B60C7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-alte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cheltuieli</w:t>
            </w:r>
          </w:p>
        </w:tc>
        <w:tc>
          <w:tcPr>
            <w:tcW w:w="156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65.02.59</w:t>
            </w:r>
          </w:p>
        </w:tc>
        <w:tc>
          <w:tcPr>
            <w:tcW w:w="2693" w:type="dxa"/>
          </w:tcPr>
          <w:p w:rsidR="008C436A" w:rsidRPr="003E4B4A" w:rsidRDefault="00CD132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382,00</w:t>
            </w:r>
          </w:p>
        </w:tc>
      </w:tr>
      <w:tr w:rsidR="008C436A" w:rsidRPr="003E4B4A" w:rsidTr="003B60C7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-cheltuieli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de capital</w:t>
            </w:r>
          </w:p>
        </w:tc>
        <w:tc>
          <w:tcPr>
            <w:tcW w:w="156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65.02.70</w:t>
            </w:r>
          </w:p>
        </w:tc>
        <w:tc>
          <w:tcPr>
            <w:tcW w:w="2693" w:type="dxa"/>
          </w:tcPr>
          <w:p w:rsidR="008C436A" w:rsidRPr="003E4B4A" w:rsidRDefault="00CD132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C436A" w:rsidRPr="003E4B4A" w:rsidTr="003B60C7">
        <w:tc>
          <w:tcPr>
            <w:tcW w:w="842" w:type="dxa"/>
          </w:tcPr>
          <w:p w:rsidR="008C436A" w:rsidRPr="003E4B4A" w:rsidRDefault="005610BE" w:rsidP="00156B8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="008C436A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-restituiri</w:t>
            </w:r>
            <w:proofErr w:type="spellEnd"/>
            <w:r w:rsidRPr="003E4B4A">
              <w:rPr>
                <w:rFonts w:ascii="Arial" w:hAnsi="Arial" w:cs="Arial"/>
                <w:sz w:val="24"/>
                <w:szCs w:val="24"/>
              </w:rPr>
              <w:t xml:space="preserve"> din anii </w:t>
            </w:r>
            <w:proofErr w:type="spellStart"/>
            <w:r w:rsidRPr="003E4B4A">
              <w:rPr>
                <w:rFonts w:ascii="Arial" w:hAnsi="Arial" w:cs="Arial"/>
                <w:sz w:val="24"/>
                <w:szCs w:val="24"/>
              </w:rPr>
              <w:t>precedenti</w:t>
            </w:r>
            <w:proofErr w:type="spellEnd"/>
          </w:p>
        </w:tc>
        <w:tc>
          <w:tcPr>
            <w:tcW w:w="1560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</w:t>
            </w:r>
            <w:r w:rsidR="00156B8E" w:rsidRPr="003E4B4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3E4B4A">
              <w:rPr>
                <w:rFonts w:ascii="Arial" w:hAnsi="Arial" w:cs="Arial"/>
                <w:sz w:val="24"/>
                <w:szCs w:val="24"/>
              </w:rPr>
              <w:t>.01.85</w:t>
            </w:r>
          </w:p>
        </w:tc>
        <w:tc>
          <w:tcPr>
            <w:tcW w:w="2693" w:type="dxa"/>
          </w:tcPr>
          <w:p w:rsidR="008C436A" w:rsidRPr="003E4B4A" w:rsidRDefault="00CD132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-14,96</w:t>
            </w:r>
          </w:p>
        </w:tc>
      </w:tr>
      <w:tr w:rsidR="008C436A" w:rsidRPr="003E4B4A" w:rsidTr="003B60C7">
        <w:tc>
          <w:tcPr>
            <w:tcW w:w="842" w:type="dxa"/>
          </w:tcPr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8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DB4B69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  <w:tc>
          <w:tcPr>
            <w:tcW w:w="1560" w:type="dxa"/>
          </w:tcPr>
          <w:p w:rsidR="00044136" w:rsidRDefault="00044136" w:rsidP="00156B8E">
            <w:pPr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8C436A" w:rsidP="00156B8E">
            <w:pPr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65.02</w:t>
            </w:r>
          </w:p>
        </w:tc>
        <w:tc>
          <w:tcPr>
            <w:tcW w:w="2693" w:type="dxa"/>
          </w:tcPr>
          <w:p w:rsidR="00CD1329" w:rsidRDefault="00CD1329" w:rsidP="005968D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8C436A" w:rsidRPr="003E4B4A" w:rsidRDefault="00CD1329" w:rsidP="007D2406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  <w:r w:rsidR="007D2406">
              <w:rPr>
                <w:rFonts w:ascii="Arial" w:hAnsi="Arial" w:cs="Arial"/>
                <w:sz w:val="24"/>
                <w:szCs w:val="24"/>
              </w:rPr>
              <w:t>5</w:t>
            </w:r>
            <w:r w:rsidR="00BE7D8E">
              <w:rPr>
                <w:rFonts w:ascii="Arial" w:hAnsi="Arial" w:cs="Arial"/>
                <w:sz w:val="24"/>
                <w:szCs w:val="24"/>
              </w:rPr>
              <w:t>58</w:t>
            </w:r>
            <w:r>
              <w:rPr>
                <w:rFonts w:ascii="Arial" w:hAnsi="Arial" w:cs="Arial"/>
                <w:sz w:val="24"/>
                <w:szCs w:val="24"/>
              </w:rPr>
              <w:t>,92</w:t>
            </w:r>
          </w:p>
        </w:tc>
      </w:tr>
    </w:tbl>
    <w:p w:rsidR="00D91190" w:rsidRDefault="00D91190" w:rsidP="00156B8E">
      <w:pPr>
        <w:ind w:left="57"/>
        <w:rPr>
          <w:rFonts w:ascii="Arial" w:hAnsi="Arial" w:cs="Arial"/>
          <w:sz w:val="24"/>
          <w:szCs w:val="24"/>
        </w:rPr>
      </w:pPr>
    </w:p>
    <w:p w:rsidR="000D10B7" w:rsidRDefault="000D10B7" w:rsidP="00156B8E">
      <w:pPr>
        <w:ind w:left="57"/>
        <w:rPr>
          <w:rFonts w:ascii="Arial" w:hAnsi="Arial" w:cs="Arial"/>
          <w:sz w:val="24"/>
          <w:szCs w:val="24"/>
        </w:rPr>
      </w:pPr>
    </w:p>
    <w:p w:rsidR="000D10B7" w:rsidRDefault="000D10B7" w:rsidP="00156B8E">
      <w:pPr>
        <w:ind w:left="57"/>
        <w:rPr>
          <w:rFonts w:ascii="Arial" w:hAnsi="Arial" w:cs="Arial"/>
          <w:sz w:val="24"/>
          <w:szCs w:val="24"/>
        </w:rPr>
      </w:pPr>
    </w:p>
    <w:p w:rsidR="004807EE" w:rsidRDefault="004807EE" w:rsidP="004807EE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0D10B7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PREŞEDINTELE  ŞEDINŢEI, </w:t>
      </w:r>
    </w:p>
    <w:p w:rsidR="004807EE" w:rsidRDefault="004807EE" w:rsidP="004807EE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4807EE" w:rsidRDefault="004807EE" w:rsidP="004807EE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4807EE" w:rsidRDefault="004807EE" w:rsidP="004807E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807EE" w:rsidRDefault="004807EE" w:rsidP="004807E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807EE" w:rsidRDefault="004807EE" w:rsidP="004807E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807EE" w:rsidRDefault="004807EE" w:rsidP="004807E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807EE" w:rsidRDefault="004807EE" w:rsidP="004807EE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4807EE" w:rsidRDefault="004807EE" w:rsidP="004807EE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4807EE" w:rsidRDefault="004807EE" w:rsidP="004807EE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0D10B7" w:rsidRDefault="000D10B7" w:rsidP="004807EE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</w:p>
    <w:p w:rsidR="000D10B7" w:rsidRPr="003E4B4A" w:rsidRDefault="000D10B7" w:rsidP="00156B8E">
      <w:pPr>
        <w:ind w:left="57"/>
        <w:rPr>
          <w:rFonts w:ascii="Arial" w:hAnsi="Arial" w:cs="Arial"/>
          <w:sz w:val="24"/>
          <w:szCs w:val="24"/>
        </w:rPr>
      </w:pPr>
    </w:p>
    <w:sectPr w:rsidR="000D10B7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04A5C"/>
    <w:rsid w:val="00017BF0"/>
    <w:rsid w:val="0002746A"/>
    <w:rsid w:val="00044136"/>
    <w:rsid w:val="00063B1C"/>
    <w:rsid w:val="000D10B7"/>
    <w:rsid w:val="00100540"/>
    <w:rsid w:val="00156B8E"/>
    <w:rsid w:val="001E3893"/>
    <w:rsid w:val="00267FAA"/>
    <w:rsid w:val="003466EF"/>
    <w:rsid w:val="0036256C"/>
    <w:rsid w:val="003B60C7"/>
    <w:rsid w:val="003E4B4A"/>
    <w:rsid w:val="004807EE"/>
    <w:rsid w:val="005610BE"/>
    <w:rsid w:val="005968D6"/>
    <w:rsid w:val="00665EB4"/>
    <w:rsid w:val="006753FE"/>
    <w:rsid w:val="007D2406"/>
    <w:rsid w:val="00804BFF"/>
    <w:rsid w:val="008C436A"/>
    <w:rsid w:val="00A16F72"/>
    <w:rsid w:val="00BC3375"/>
    <w:rsid w:val="00BE7D8E"/>
    <w:rsid w:val="00CD1329"/>
    <w:rsid w:val="00D71081"/>
    <w:rsid w:val="00D91190"/>
    <w:rsid w:val="00DB4B69"/>
    <w:rsid w:val="00E37C9D"/>
    <w:rsid w:val="00E500F1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8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32</cp:revision>
  <cp:lastPrinted>2018-01-18T11:02:00Z</cp:lastPrinted>
  <dcterms:created xsi:type="dcterms:W3CDTF">2018-01-10T17:50:00Z</dcterms:created>
  <dcterms:modified xsi:type="dcterms:W3CDTF">2018-01-18T12:31:00Z</dcterms:modified>
</cp:coreProperties>
</file>